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D54C87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8-10-15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D54C8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D54C87">
              <w:rPr>
                <w:b/>
                <w:sz w:val="24"/>
                <w:szCs w:val="24"/>
              </w:rPr>
              <w:t>box-and-whisker, lower quartile, upper quartile, interquartile range, population, sample, random sample, convenience sample, biased sample, outlier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Default="00D54C87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 SP</w:t>
            </w:r>
            <w:r w:rsidR="001A0136">
              <w:rPr>
                <w:b/>
              </w:rPr>
              <w:t>1</w:t>
            </w:r>
          </w:p>
          <w:p w:rsidR="001A0136" w:rsidRDefault="001A0136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MGSE7.SP2</w:t>
            </w:r>
          </w:p>
          <w:p w:rsidR="001A0136" w:rsidRDefault="001A0136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MGSE7.SP3</w:t>
            </w:r>
          </w:p>
          <w:p w:rsidR="001A0136" w:rsidRDefault="001A0136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MGSE7.SP4</w:t>
            </w: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 SP1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MGSE7.SP2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MGSE7.SP3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MGSE7.SP4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 SP1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MGSE7.SP2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MGSE7.SP3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MGSE7.SP4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 SP1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MGSE7.SP2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MGSE7.SP3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MGSE7.SP4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 SP1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MGSE7.SP2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MGSE7.SP3</w:t>
            </w:r>
          </w:p>
          <w:p w:rsidR="001A0136" w:rsidRDefault="001A0136" w:rsidP="001A0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MGSE7.SP4</w:t>
            </w:r>
          </w:p>
          <w:p w:rsidR="0039321F" w:rsidRDefault="0039321F" w:rsidP="006A0722">
            <w:pPr>
              <w:spacing w:after="0" w:line="240" w:lineRule="auto"/>
            </w:pPr>
          </w:p>
          <w:p w:rsidR="001A0136" w:rsidRPr="006512A7" w:rsidRDefault="001A0136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3C6DE4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make a box-and-whisker plot?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3C6DE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sampling methods compare?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3C6DE4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sampling in real life?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3C6DE4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use sampling in real life?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3C6DE4" w:rsidP="003C6D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we mastered data analysis?</w:t>
            </w:r>
            <w:bookmarkStart w:id="0" w:name="_GoBack"/>
            <w:bookmarkEnd w:id="0"/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3C1394" w:rsidRPr="001A0136" w:rsidRDefault="00D54C87" w:rsidP="001A013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1A0136">
              <w:rPr>
                <w:b/>
              </w:rPr>
              <w:t xml:space="preserve">Review measures of central tendency </w:t>
            </w:r>
          </w:p>
          <w:p w:rsidR="008E1745" w:rsidRDefault="008E1745" w:rsidP="00A95928">
            <w:pPr>
              <w:spacing w:after="0" w:line="240" w:lineRule="auto"/>
            </w:pPr>
          </w:p>
          <w:p w:rsidR="00D54C87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976605" w:rsidRDefault="00D54C87" w:rsidP="00D54C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D54C87">
              <w:rPr>
                <w:b/>
              </w:rPr>
              <w:t xml:space="preserve"> Finish Unit 4 pretest </w:t>
            </w:r>
          </w:p>
          <w:p w:rsidR="001A0136" w:rsidRDefault="001A0136" w:rsidP="00D54C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Take notes over box- and – whisker plots</w:t>
            </w:r>
          </w:p>
          <w:p w:rsidR="001A0136" w:rsidRPr="00D54C87" w:rsidRDefault="001A0136" w:rsidP="00D54C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Assign page 222 (1-12)</w:t>
            </w: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D54C87">
              <w:rPr>
                <w:b/>
              </w:rPr>
              <w:t xml:space="preserve">  tests, textbooks</w:t>
            </w: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3217E6" w:rsidRDefault="00D54C87" w:rsidP="008E66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8E66F5">
              <w:rPr>
                <w:b/>
              </w:rPr>
              <w:t>Review</w:t>
            </w:r>
            <w:r w:rsidR="008E66F5">
              <w:rPr>
                <w:b/>
              </w:rPr>
              <w:t xml:space="preserve"> box-and-whisker plots</w:t>
            </w:r>
          </w:p>
          <w:p w:rsidR="008E66F5" w:rsidRPr="008E66F5" w:rsidRDefault="008E66F5" w:rsidP="008E66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Check page 222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E66F5" w:rsidRDefault="008E66F5" w:rsidP="008E66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Worksheet 10-1 for a grade</w:t>
            </w:r>
          </w:p>
          <w:p w:rsidR="008E66F5" w:rsidRDefault="008E66F5" w:rsidP="008E66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Introduce </w:t>
            </w:r>
            <w:r w:rsidR="00697FF5">
              <w:rPr>
                <w:b/>
              </w:rPr>
              <w:t>populations and samples</w:t>
            </w:r>
          </w:p>
          <w:p w:rsidR="00697FF5" w:rsidRDefault="00697FF5" w:rsidP="008E66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Assign worksheet </w:t>
            </w:r>
          </w:p>
          <w:p w:rsidR="00697FF5" w:rsidRDefault="00697FF5" w:rsidP="00697FF5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97FF5">
              <w:rPr>
                <w:b/>
              </w:rPr>
              <w:t>10-2</w:t>
            </w:r>
          </w:p>
          <w:p w:rsidR="00697FF5" w:rsidRDefault="00697FF5" w:rsidP="00697FF5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(If pretest score was higher than a 90, challenge activity</w:t>
            </w:r>
            <w:r w:rsidR="003C6DE4">
              <w:rPr>
                <w:b/>
              </w:rPr>
              <w:t xml:space="preserve"> for the week)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 w:rsidR="00697FF5">
              <w:rPr>
                <w:b/>
              </w:rPr>
              <w:t xml:space="preserve">  worksheets 10-1 and 10-2</w:t>
            </w: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697FF5" w:rsidRDefault="00697FF5" w:rsidP="00697F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Review sampling and populations</w:t>
            </w:r>
          </w:p>
          <w:p w:rsidR="00697FF5" w:rsidRPr="00697FF5" w:rsidRDefault="00697FF5" w:rsidP="00697FF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Check worksheet 10-2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697FF5" w:rsidRPr="00697FF5" w:rsidRDefault="00697FF5" w:rsidP="00697F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Using real life examples students will conduct their own survey to create a table, box-and-whisker plot, and find measures of central tendency. 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B80DFA" w:rsidRPr="00B80DFA" w:rsidRDefault="00B80DFA" w:rsidP="00B80DF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Review sampling and populations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80DFA" w:rsidRPr="00B80DFA" w:rsidRDefault="00B80DFA" w:rsidP="00B80DF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Complete surveys from yesterday and create posters to display the results. 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B80DFA" w:rsidRPr="006512A7" w:rsidRDefault="00B80DFA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Poster paper, markers</w:t>
            </w:r>
          </w:p>
          <w:p w:rsidR="000A3F66" w:rsidRPr="004761EB" w:rsidRDefault="000A3F66" w:rsidP="000A3F6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B80DFA" w:rsidRPr="00B80DFA" w:rsidRDefault="00B80DFA" w:rsidP="00B80DF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Review all concepts from the week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80DFA" w:rsidRPr="00B80DFA" w:rsidRDefault="00B80DFA" w:rsidP="00B80D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Complete page 234-235 for review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B80DFA">
              <w:rPr>
                <w:b/>
              </w:rPr>
              <w:t xml:space="preserve"> textbook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66F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</w:t>
            </w:r>
            <w:r w:rsidRPr="003C6DE4">
              <w:rPr>
                <w:b/>
                <w:i/>
                <w:sz w:val="18"/>
              </w:rPr>
              <w:t>:</w:t>
            </w:r>
            <w:r w:rsidR="008E66F5" w:rsidRPr="003C6DE4">
              <w:rPr>
                <w:b/>
                <w:i/>
                <w:sz w:val="18"/>
              </w:rPr>
              <w:t xml:space="preserve"> pretest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E66F5" w:rsidRPr="003C6DE4" w:rsidRDefault="001C5DF8" w:rsidP="001C5DF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Content/Process/Product:</w:t>
            </w:r>
            <w:r w:rsidR="003C6DE4">
              <w:rPr>
                <w:b/>
              </w:rPr>
              <w:t xml:space="preserve"> </w:t>
            </w:r>
            <w:r w:rsidR="003C6DE4" w:rsidRPr="003C6DE4">
              <w:rPr>
                <w:b/>
                <w:sz w:val="18"/>
                <w:szCs w:val="18"/>
              </w:rPr>
              <w:t>If pretest score was higher than a 90, challenge activity for the wee</w:t>
            </w:r>
            <w:r w:rsidR="003C6DE4">
              <w:rPr>
                <w:b/>
                <w:sz w:val="18"/>
                <w:szCs w:val="18"/>
              </w:rPr>
              <w:t>k.</w:t>
            </w:r>
          </w:p>
          <w:p w:rsidR="001C5DF8" w:rsidRPr="003C6DE4" w:rsidRDefault="008E66F5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3C6DE4">
              <w:rPr>
                <w:b/>
                <w:i/>
                <w:sz w:val="18"/>
              </w:rPr>
              <w:t>worksheet A, B, or C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697FF5">
              <w:rPr>
                <w:i/>
                <w:sz w:val="18"/>
              </w:rPr>
              <w:t xml:space="preserve"> </w:t>
            </w:r>
            <w:r w:rsidR="00697FF5" w:rsidRPr="003C6DE4">
              <w:rPr>
                <w:b/>
                <w:i/>
                <w:sz w:val="18"/>
              </w:rPr>
              <w:t>create poster display of real life surveys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697FF5">
              <w:rPr>
                <w:i/>
                <w:sz w:val="18"/>
              </w:rPr>
              <w:t xml:space="preserve">  </w:t>
            </w:r>
            <w:r w:rsidR="00697FF5" w:rsidRPr="003C6DE4">
              <w:rPr>
                <w:b/>
                <w:i/>
                <w:sz w:val="18"/>
              </w:rPr>
              <w:t>homogeneous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80DFA" w:rsidRDefault="00B80DFA" w:rsidP="00B80DF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</w:t>
            </w:r>
            <w:r w:rsidRPr="003C6DE4">
              <w:rPr>
                <w:b/>
                <w:i/>
                <w:sz w:val="18"/>
              </w:rPr>
              <w:t>: create poster display of real life surveys</w:t>
            </w:r>
          </w:p>
          <w:p w:rsidR="00B80DFA" w:rsidRDefault="00B80DFA" w:rsidP="00B80DFA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 </w:t>
            </w:r>
            <w:r w:rsidRPr="003C6DE4">
              <w:rPr>
                <w:b/>
                <w:i/>
                <w:sz w:val="18"/>
              </w:rPr>
              <w:t>homogeneous</w:t>
            </w:r>
          </w:p>
          <w:p w:rsidR="008D7F16" w:rsidRPr="00FD07BD" w:rsidRDefault="00B80DFA" w:rsidP="00B80DF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</w:p>
          <w:p w:rsidR="00B80DFA" w:rsidRPr="003C6DE4" w:rsidRDefault="00BA49DC" w:rsidP="00BA49D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80DFA">
              <w:rPr>
                <w:i/>
                <w:sz w:val="18"/>
              </w:rPr>
              <w:t xml:space="preserve"> </w:t>
            </w:r>
            <w:r w:rsidR="00B80DFA" w:rsidRPr="003C6DE4">
              <w:rPr>
                <w:b/>
                <w:i/>
                <w:sz w:val="18"/>
              </w:rPr>
              <w:t>individual help as needed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697FF5">
              <w:rPr>
                <w:rFonts w:ascii="Bell MT" w:hAnsi="Bell MT"/>
                <w:i/>
                <w:sz w:val="18"/>
                <w:szCs w:val="18"/>
              </w:rPr>
              <w:t>----unit 4 pre-test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>:  class review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>:  worksheet 10-1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worksheet 10-2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surveys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surveys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8D" w:rsidRDefault="00B84A8D" w:rsidP="0039321F">
      <w:pPr>
        <w:spacing w:after="0" w:line="240" w:lineRule="auto"/>
      </w:pPr>
      <w:r>
        <w:separator/>
      </w:r>
    </w:p>
  </w:endnote>
  <w:endnote w:type="continuationSeparator" w:id="0">
    <w:p w:rsidR="00B84A8D" w:rsidRDefault="00B84A8D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8D" w:rsidRDefault="00B84A8D" w:rsidP="0039321F">
      <w:pPr>
        <w:spacing w:after="0" w:line="240" w:lineRule="auto"/>
      </w:pPr>
      <w:r>
        <w:separator/>
      </w:r>
    </w:p>
  </w:footnote>
  <w:footnote w:type="continuationSeparator" w:id="0">
    <w:p w:rsidR="00B84A8D" w:rsidRDefault="00B84A8D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ECB"/>
    <w:multiLevelType w:val="hybridMultilevel"/>
    <w:tmpl w:val="3DA2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7A97"/>
    <w:multiLevelType w:val="hybridMultilevel"/>
    <w:tmpl w:val="AB1E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45106"/>
    <w:multiLevelType w:val="hybridMultilevel"/>
    <w:tmpl w:val="F69A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4B62"/>
    <w:multiLevelType w:val="hybridMultilevel"/>
    <w:tmpl w:val="A5D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6AAD"/>
    <w:multiLevelType w:val="hybridMultilevel"/>
    <w:tmpl w:val="6922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345EF"/>
    <w:multiLevelType w:val="hybridMultilevel"/>
    <w:tmpl w:val="C27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3712D"/>
    <w:multiLevelType w:val="hybridMultilevel"/>
    <w:tmpl w:val="8F4CF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307C0"/>
    <w:multiLevelType w:val="hybridMultilevel"/>
    <w:tmpl w:val="E2B2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46ACA"/>
    <w:multiLevelType w:val="hybridMultilevel"/>
    <w:tmpl w:val="D530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A10FF"/>
    <w:multiLevelType w:val="hybridMultilevel"/>
    <w:tmpl w:val="80EEB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7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16"/>
  </w:num>
  <w:num w:numId="17">
    <w:abstractNumId w:val="8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E19B4"/>
    <w:rsid w:val="001057B1"/>
    <w:rsid w:val="00160378"/>
    <w:rsid w:val="00171F9E"/>
    <w:rsid w:val="00195077"/>
    <w:rsid w:val="001A0136"/>
    <w:rsid w:val="001A145F"/>
    <w:rsid w:val="001C5DF8"/>
    <w:rsid w:val="001D14C8"/>
    <w:rsid w:val="002077F3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97FF5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D7F16"/>
    <w:rsid w:val="008E1745"/>
    <w:rsid w:val="008E66F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54C87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3</cp:revision>
  <cp:lastPrinted>2013-08-07T12:46:00Z</cp:lastPrinted>
  <dcterms:created xsi:type="dcterms:W3CDTF">2015-08-07T21:51:00Z</dcterms:created>
  <dcterms:modified xsi:type="dcterms:W3CDTF">2015-08-07T22:47:00Z</dcterms:modified>
</cp:coreProperties>
</file>